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1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104D13">
        <w:rPr>
          <w:rFonts w:ascii="Times New Roman" w:hAnsi="Times New Roman" w:cs="Times New Roman"/>
          <w:sz w:val="28"/>
          <w:szCs w:val="28"/>
        </w:rPr>
        <w:t>духовых шкафов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СТБ 24</w:t>
      </w:r>
      <w:r w:rsidR="00104D1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04D1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783F0F" w:rsidP="0078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bookmarkStart w:id="0" w:name="_GoBack"/>
            <w:bookmarkEnd w:id="0"/>
            <w:r w:rsidR="0091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13287" w:rsidRPr="00104D13" w:rsidRDefault="00913287" w:rsidP="00184C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C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18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6905N1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Default="009E0CD5" w:rsidP="009E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  <w:r w:rsidR="00710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409" w:type="dxa"/>
          </w:tcPr>
          <w:p w:rsidR="00913287" w:rsidRPr="0080580B" w:rsidRDefault="009E0CD5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принудительной вентиляцией (</w:t>
            </w:r>
            <w:proofErr w:type="spellStart"/>
            <w:r w:rsidR="000A7065" w:rsidRPr="000A7065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0A7065" w:rsidRPr="000A7065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0A7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9E0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7065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0A7065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естественной вентиляцией (</w:t>
            </w:r>
            <w:proofErr w:type="spellStart"/>
            <w:r w:rsidR="000A7065" w:rsidRPr="000A7065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0A7065" w:rsidRPr="000A7065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0A7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0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7065" w:rsidRPr="000A7065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0A7065" w:rsidRPr="000A7065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Количество духовок</w:t>
            </w:r>
          </w:p>
        </w:tc>
        <w:tc>
          <w:tcPr>
            <w:tcW w:w="2409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6F">
              <w:rPr>
                <w:rFonts w:ascii="Times New Roman" w:hAnsi="Times New Roman" w:cs="Times New Roman"/>
                <w:sz w:val="28"/>
                <w:szCs w:val="28"/>
              </w:rPr>
              <w:t>Источник питания основной духовки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913287" w:rsidTr="00036783">
        <w:tc>
          <w:tcPr>
            <w:tcW w:w="8364" w:type="dxa"/>
          </w:tcPr>
          <w:p w:rsidR="00913287" w:rsidRDefault="00CD7E6F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09" w:type="dxa"/>
          </w:tcPr>
          <w:p w:rsidR="00913287" w:rsidRDefault="00B36165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CD7E6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продукта </w:t>
            </w:r>
          </w:p>
        </w:tc>
        <w:tc>
          <w:tcPr>
            <w:tcW w:w="2409" w:type="dxa"/>
          </w:tcPr>
          <w:p w:rsidR="00496A14" w:rsidRPr="00D22DD1" w:rsidRDefault="006A685E" w:rsidP="00B361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361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61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3087"/>
    <w:rsid w:val="00036783"/>
    <w:rsid w:val="000A7065"/>
    <w:rsid w:val="000B41C1"/>
    <w:rsid w:val="00104D13"/>
    <w:rsid w:val="00122C71"/>
    <w:rsid w:val="00184C34"/>
    <w:rsid w:val="00196F07"/>
    <w:rsid w:val="001A6ACE"/>
    <w:rsid w:val="00263849"/>
    <w:rsid w:val="003266E1"/>
    <w:rsid w:val="00381075"/>
    <w:rsid w:val="00496A14"/>
    <w:rsid w:val="00565A20"/>
    <w:rsid w:val="005D494E"/>
    <w:rsid w:val="006A685E"/>
    <w:rsid w:val="006F6FB0"/>
    <w:rsid w:val="00710BA7"/>
    <w:rsid w:val="00783F0F"/>
    <w:rsid w:val="0080580B"/>
    <w:rsid w:val="008C2193"/>
    <w:rsid w:val="008E585C"/>
    <w:rsid w:val="00900A07"/>
    <w:rsid w:val="00913287"/>
    <w:rsid w:val="00924C34"/>
    <w:rsid w:val="009A7BDD"/>
    <w:rsid w:val="009E0CD5"/>
    <w:rsid w:val="00A11D6C"/>
    <w:rsid w:val="00A17C0B"/>
    <w:rsid w:val="00B0093C"/>
    <w:rsid w:val="00B36165"/>
    <w:rsid w:val="00CD3B73"/>
    <w:rsid w:val="00CD7E6F"/>
    <w:rsid w:val="00D14ABE"/>
    <w:rsid w:val="00D22DD1"/>
    <w:rsid w:val="00D47B7A"/>
    <w:rsid w:val="00D53299"/>
    <w:rsid w:val="00D62DC6"/>
    <w:rsid w:val="00E11C1D"/>
    <w:rsid w:val="00EA702A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B40A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7</cp:revision>
  <cp:lastPrinted>2018-12-20T12:00:00Z</cp:lastPrinted>
  <dcterms:created xsi:type="dcterms:W3CDTF">2018-12-20T11:20:00Z</dcterms:created>
  <dcterms:modified xsi:type="dcterms:W3CDTF">2018-12-20T12:01:00Z</dcterms:modified>
</cp:coreProperties>
</file>