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44FC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4A40415A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176B0601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F051" w14:textId="77777777" w:rsidR="00E66C85" w:rsidRPr="005570FB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холодильник-морозильник </w:t>
            </w:r>
            <w:r w:rsidR="005570FB">
              <w:rPr>
                <w:lang w:val="en-US"/>
              </w:rPr>
              <w:t>FAB</w:t>
            </w:r>
            <w:r w:rsidR="005570FB" w:rsidRPr="005570FB">
              <w:t>28</w:t>
            </w:r>
            <w:r w:rsidR="005570FB">
              <w:rPr>
                <w:lang w:val="en-US"/>
              </w:rPr>
              <w:t>RWH</w:t>
            </w:r>
            <w:r w:rsidR="005570FB" w:rsidRPr="005570FB">
              <w:t>6</w:t>
            </w:r>
          </w:p>
        </w:tc>
      </w:tr>
      <w:tr w:rsidR="00E66C85" w:rsidRPr="00C308EE" w14:paraId="3B018C8F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21F23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7754A9BA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A13C1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61BA561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043E1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338B33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4140A385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DEAEC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4E26D76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6BCCD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005E0A4" w14:textId="77777777" w:rsidR="00E66C85" w:rsidRPr="00F329EC" w:rsidRDefault="005570FB" w:rsidP="000E4A33">
            <w:pPr>
              <w:pStyle w:val="a3"/>
              <w:jc w:val="center"/>
            </w:pPr>
            <w:r>
              <w:t>104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C8790B9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(кВт·ч/год)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7FC4C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734F3C61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1BA78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FFB6EB2" w14:textId="77777777" w:rsidR="00E66C85" w:rsidRPr="00F329EC" w:rsidRDefault="005570FB" w:rsidP="000E4A33">
            <w:pPr>
              <w:pStyle w:val="a3"/>
              <w:jc w:val="center"/>
            </w:pPr>
            <w:r>
              <w:t>104</w:t>
            </w:r>
            <w:r w:rsidR="00DA16BE">
              <w:t>,</w:t>
            </w:r>
            <w:r>
              <w:t>37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BD2B273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4D580" w14:textId="77777777" w:rsidR="00E66C85" w:rsidRPr="00F329EC" w:rsidRDefault="005570FB" w:rsidP="000E4A33">
            <w:pPr>
              <w:pStyle w:val="a3"/>
              <w:jc w:val="center"/>
            </w:pPr>
            <w:r>
              <w:t>64</w:t>
            </w:r>
          </w:p>
        </w:tc>
      </w:tr>
      <w:tr w:rsidR="00E66C85" w:rsidRPr="00C308EE" w14:paraId="764A2F1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C4DE0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5D44EEF" w14:textId="77777777" w:rsidR="00E66C85" w:rsidRPr="00C308EE" w:rsidRDefault="005570FB" w:rsidP="000E4A33">
            <w:pPr>
              <w:pStyle w:val="a3"/>
              <w:jc w:val="center"/>
            </w:pPr>
            <w:r>
              <w:t>9</w:t>
            </w:r>
            <w:r w:rsidR="00DA16BE">
              <w:t>,00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4CE50861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F5E1D" w14:textId="77777777" w:rsidR="00E66C85" w:rsidRPr="00C308EE" w:rsidRDefault="00DA16BE" w:rsidP="000E4A33">
            <w:pPr>
              <w:pStyle w:val="a3"/>
              <w:jc w:val="center"/>
            </w:pPr>
            <w:r>
              <w:t>1,</w:t>
            </w:r>
            <w:r w:rsidR="005570FB">
              <w:t>43</w:t>
            </w:r>
          </w:p>
        </w:tc>
      </w:tr>
      <w:tr w:rsidR="00E66C85" w:rsidRPr="00C308EE" w14:paraId="198894B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D53CF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F84E692" w14:textId="77777777" w:rsidR="00E66C85" w:rsidRPr="00C308EE" w:rsidRDefault="00285B78" w:rsidP="000E4A33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88E359E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BF2A7" w14:textId="77777777" w:rsidR="00E66C85" w:rsidRPr="00C308EE" w:rsidRDefault="00DA16BE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01C76EC9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DCBC2" w14:textId="77777777" w:rsidR="00E66C85" w:rsidRPr="00C308EE" w:rsidRDefault="00E66C85" w:rsidP="000E4A33">
            <w:pPr>
              <w:pStyle w:val="a3"/>
            </w:pPr>
            <w:r w:rsidRPr="00C308EE">
              <w:t>Тип противоконденсатного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73EA074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89E46D9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10E253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08550570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665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5AEF0E9A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BE3DA7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5D5010B3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39D857B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16B373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546E9BC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02342" w14:textId="77777777" w:rsidR="00E66C85" w:rsidRPr="00C308EE" w:rsidRDefault="00E66C85" w:rsidP="000E4A33">
            <w:pPr>
              <w:pStyle w:val="a3"/>
            </w:pPr>
            <w:bookmarkStart w:id="0" w:name="_Hlk100136134"/>
            <w:r w:rsidRPr="00C308EE">
              <w:t>Cуточное потребление энергии</w:t>
            </w:r>
            <w:bookmarkEnd w:id="0"/>
            <w:r w:rsidRPr="00C308EE">
              <w:t xml:space="preserve"> при температуре 16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6255160" w14:textId="77777777" w:rsidR="00E66C85" w:rsidRPr="00C308EE" w:rsidRDefault="00DA16BE" w:rsidP="000E4A33">
            <w:pPr>
              <w:pStyle w:val="a3"/>
              <w:jc w:val="center"/>
            </w:pPr>
            <w:r>
              <w:t>0,436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0AFA4C6" w14:textId="77777777" w:rsidR="00E66C85" w:rsidRPr="00C308EE" w:rsidRDefault="00E66C85" w:rsidP="000E4A33">
            <w:pPr>
              <w:pStyle w:val="a3"/>
            </w:pPr>
            <w:r w:rsidRPr="00C308EE">
              <w:t>Cуточное потребление энергии при температуре 32 °C (кВт·ч/24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0EBAF" w14:textId="77777777" w:rsidR="00E66C85" w:rsidRPr="00C308EE" w:rsidRDefault="00DA16BE" w:rsidP="000E4A33">
            <w:pPr>
              <w:pStyle w:val="a3"/>
              <w:jc w:val="center"/>
            </w:pPr>
            <w:r>
              <w:t>0,933</w:t>
            </w:r>
          </w:p>
        </w:tc>
      </w:tr>
      <w:tr w:rsidR="00E66C85" w:rsidRPr="00C308EE" w14:paraId="719063D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AE268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(Вт·ч)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3AC83B3" w14:textId="0CF7528B" w:rsidR="00E66C85" w:rsidRPr="00C308EE" w:rsidRDefault="00DA16BE" w:rsidP="000E4A33">
            <w:pPr>
              <w:pStyle w:val="a3"/>
              <w:jc w:val="center"/>
            </w:pPr>
            <w:r>
              <w:t>96,</w:t>
            </w:r>
            <w:r w:rsidR="005570FB">
              <w:t>5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6C4554A6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(Вт·ч)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D505A" w14:textId="33640C55" w:rsidR="00E66C85" w:rsidRPr="00C308EE" w:rsidRDefault="00DA16BE" w:rsidP="000E4A33">
            <w:pPr>
              <w:pStyle w:val="a3"/>
              <w:jc w:val="center"/>
            </w:pPr>
            <w:r>
              <w:t>135,</w:t>
            </w:r>
            <w:r w:rsidR="0042273A">
              <w:t>1</w:t>
            </w:r>
          </w:p>
        </w:tc>
      </w:tr>
      <w:tr w:rsidR="00E66C85" w:rsidRPr="00C308EE" w14:paraId="5DACB59C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2EC19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7384F87" w14:textId="77777777" w:rsidR="00E66C85" w:rsidRPr="00C308EE" w:rsidRDefault="00DA16BE" w:rsidP="000E4A33">
            <w:pPr>
              <w:pStyle w:val="a3"/>
              <w:jc w:val="center"/>
            </w:pPr>
            <w:r>
              <w:t>80,0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564FBCB7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7AE0B" w14:textId="77777777" w:rsidR="00E66C85" w:rsidRPr="00C308EE" w:rsidRDefault="00DA16BE" w:rsidP="000E4A33">
            <w:pPr>
              <w:pStyle w:val="a3"/>
              <w:jc w:val="center"/>
            </w:pPr>
            <w:r>
              <w:t>40,0</w:t>
            </w:r>
          </w:p>
        </w:tc>
      </w:tr>
      <w:tr w:rsidR="00E66C85" w:rsidRPr="00C308EE" w14:paraId="72851239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5C004CD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169BD54A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9082B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95B5661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00D8B5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7B372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6AA13364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5233D3" w14:textId="77777777" w:rsidR="00E66C85" w:rsidRPr="00C308EE" w:rsidRDefault="00E66C85" w:rsidP="008B6AC7">
            <w:pPr>
              <w:pStyle w:val="a3"/>
            </w:pPr>
            <w:r w:rsidRPr="00C308EE">
              <w:t>Cуточное потребление энергии при температуре 25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39B0B7B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5E1441D4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E3B2E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63A9AD0D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D81CF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44050F51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60B72B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C5FD898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37B02BE1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2976F0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7EC486DD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5476B688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(r</w:t>
            </w:r>
            <w:r w:rsidRPr="00C308EE">
              <w:rPr>
                <w:vertAlign w:val="subscript"/>
              </w:rPr>
              <w:t>c</w:t>
            </w:r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9456F1F" w14:textId="77777777" w:rsidR="00E66C85" w:rsidRPr="00C308EE" w:rsidRDefault="00E66C85" w:rsidP="008B6AC7">
            <w:pPr>
              <w:pStyle w:val="a3"/>
            </w:pPr>
            <w:r w:rsidRPr="00C308EE">
              <w:t>N</w:t>
            </w:r>
            <w:r w:rsidRPr="00C308EE">
              <w:rPr>
                <w:vertAlign w:val="subscript"/>
              </w:rPr>
              <w:t>c</w:t>
            </w:r>
          </w:p>
        </w:tc>
        <w:tc>
          <w:tcPr>
            <w:tcW w:w="798" w:type="dxa"/>
            <w:shd w:val="clear" w:color="auto" w:fill="auto"/>
          </w:tcPr>
          <w:p w14:paraId="27C4F1CC" w14:textId="77777777" w:rsidR="00E66C85" w:rsidRPr="00C308EE" w:rsidRDefault="00E66C85" w:rsidP="008B6AC7">
            <w:pPr>
              <w:pStyle w:val="a3"/>
            </w:pPr>
            <w:r w:rsidRPr="00C308EE">
              <w:t>M</w:t>
            </w:r>
            <w:r w:rsidRPr="00C308EE">
              <w:rPr>
                <w:vertAlign w:val="subscript"/>
              </w:rPr>
              <w:t>c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97CEA69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(A</w:t>
            </w:r>
            <w:r w:rsidRPr="00C308EE">
              <w:rPr>
                <w:vertAlign w:val="subscript"/>
              </w:rPr>
              <w:t>c</w:t>
            </w:r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839AD0A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(B</w:t>
            </w:r>
            <w:r w:rsidRPr="00C308EE">
              <w:rPr>
                <w:vertAlign w:val="subscript"/>
              </w:rPr>
              <w:t>c</w:t>
            </w:r>
            <w:r w:rsidRPr="00C308EE">
              <w:t>)</w:t>
            </w:r>
          </w:p>
        </w:tc>
      </w:tr>
      <w:tr w:rsidR="00E66C85" w:rsidRPr="00C308EE" w14:paraId="39F8DF3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C902902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1821C80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78C2E32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7D509E3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2E8F525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E1188AD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1B50E78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1FF67606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B984814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C11EDD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6DE7BB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03D0C2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108D50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AE0DCF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F8A83F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1EF695E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D1A9A59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0A01DD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9A50B2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BA9DFC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EFA1AB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BDF1D5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9767EE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0CF9F5F5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8AA01E1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D170090" w14:textId="77777777" w:rsidR="00E66C85" w:rsidRPr="00C308EE" w:rsidRDefault="00DA16BE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367D5666" w14:textId="77777777" w:rsidR="00E66C85" w:rsidRPr="00C308EE" w:rsidRDefault="00DA16BE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16868D7" w14:textId="77777777" w:rsidR="00E66C85" w:rsidRPr="00C4525A" w:rsidRDefault="00C4525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798" w:type="dxa"/>
            <w:shd w:val="clear" w:color="auto" w:fill="auto"/>
          </w:tcPr>
          <w:p w14:paraId="1D8AB528" w14:textId="77777777" w:rsidR="00E66C85" w:rsidRPr="00C308EE" w:rsidRDefault="00DA16BE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D548A15" w14:textId="77777777" w:rsidR="00E66C85" w:rsidRPr="00C308EE" w:rsidRDefault="00DA16BE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4F29C79" w14:textId="77777777" w:rsidR="00E66C85" w:rsidRDefault="002A4E8D" w:rsidP="008B6AC7">
            <w:pPr>
              <w:pStyle w:val="a3"/>
              <w:rPr>
                <w:highlight w:val="red"/>
              </w:rPr>
            </w:pPr>
            <w:r w:rsidRPr="0042273A">
              <w:rPr>
                <w:highlight w:val="red"/>
                <w:lang w:val="en-US"/>
              </w:rPr>
              <w:t>A</w:t>
            </w:r>
          </w:p>
          <w:p w14:paraId="5F424911" w14:textId="4C2209DC" w:rsidR="00C10500" w:rsidRPr="00C10500" w:rsidRDefault="00C10500" w:rsidP="008B6AC7">
            <w:pPr>
              <w:pStyle w:val="a3"/>
              <w:rPr>
                <w:highlight w:val="red"/>
              </w:rPr>
            </w:pPr>
            <w:r w:rsidRPr="00C10500">
              <w:rPr>
                <w:color w:val="0070C0"/>
              </w:rPr>
              <w:t>Х,ХХ</w:t>
            </w:r>
          </w:p>
        </w:tc>
      </w:tr>
      <w:tr w:rsidR="002F44B2" w:rsidRPr="00C308EE" w14:paraId="5348436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C5D773E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8B46B0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C7BB05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0297CB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2A209F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D64226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58826E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D363C85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64EB311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438553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028ED4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D228FC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1F2DC3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CF6639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358B57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62FBAE9E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4BC8D2F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081403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989F07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BDA3D8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E771E0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AC82FE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CE1F18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08D189F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C66D6C9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04AD2B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183379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1F74AC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6FDA33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B6B61D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195BF1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671A448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9A76934" w14:textId="77777777" w:rsidR="002F44B2" w:rsidRPr="00C308EE" w:rsidRDefault="002F44B2" w:rsidP="002F44B2">
            <w:pPr>
              <w:pStyle w:val="a3"/>
            </w:pPr>
            <w:r w:rsidRPr="00C308EE"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67BD5D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7C887A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30901F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B9E051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836872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EEB61F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50E3532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5C3DC49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5E6D646" w14:textId="77777777" w:rsidR="00E66C85" w:rsidRPr="00C308EE" w:rsidRDefault="001B76BC" w:rsidP="008B6AC7">
            <w:pPr>
              <w:pStyle w:val="a3"/>
            </w:pPr>
            <w:r>
              <w:t>-</w:t>
            </w:r>
            <w:r w:rsidR="00DA16BE">
              <w:t>18</w:t>
            </w:r>
          </w:p>
        </w:tc>
        <w:tc>
          <w:tcPr>
            <w:tcW w:w="2191" w:type="dxa"/>
            <w:shd w:val="clear" w:color="auto" w:fill="auto"/>
          </w:tcPr>
          <w:p w14:paraId="33B74214" w14:textId="77777777" w:rsidR="00E66C85" w:rsidRPr="00DA16BE" w:rsidRDefault="00DA16BE" w:rsidP="008B6AC7">
            <w:pPr>
              <w:pStyle w:val="a3"/>
            </w:pPr>
            <w:r>
              <w:t>2,10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86EBC7B" w14:textId="77777777" w:rsidR="00E66C85" w:rsidRPr="00C4525A" w:rsidRDefault="00C4525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98" w:type="dxa"/>
            <w:shd w:val="clear" w:color="auto" w:fill="auto"/>
          </w:tcPr>
          <w:p w14:paraId="6B416B89" w14:textId="77777777" w:rsidR="00E66C85" w:rsidRPr="00DA16BE" w:rsidRDefault="00DA16BE" w:rsidP="008B6AC7">
            <w:pPr>
              <w:pStyle w:val="a3"/>
            </w:pPr>
            <w: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7C75118" w14:textId="77777777" w:rsidR="00E66C85" w:rsidRPr="00DA16BE" w:rsidRDefault="00DA16BE" w:rsidP="008B6AC7">
            <w:pPr>
              <w:pStyle w:val="a3"/>
            </w:pPr>
            <w:r>
              <w:t>1,10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A26D419" w14:textId="77777777" w:rsidR="00E66C85" w:rsidRDefault="002A4E8D" w:rsidP="008B6AC7">
            <w:pPr>
              <w:pStyle w:val="a3"/>
            </w:pPr>
            <w:r w:rsidRPr="0042273A">
              <w:rPr>
                <w:highlight w:val="red"/>
                <w:lang w:val="en-US"/>
              </w:rPr>
              <w:t>M</w:t>
            </w:r>
          </w:p>
          <w:p w14:paraId="447ED5F8" w14:textId="4EA38D1C" w:rsidR="00C10500" w:rsidRPr="00C10500" w:rsidRDefault="00C10500" w:rsidP="008B6AC7">
            <w:pPr>
              <w:pStyle w:val="a3"/>
            </w:pPr>
            <w:r w:rsidRPr="00C10500">
              <w:rPr>
                <w:color w:val="0070C0"/>
              </w:rPr>
              <w:t>Х,ХХ</w:t>
            </w:r>
          </w:p>
        </w:tc>
      </w:tr>
      <w:tr w:rsidR="002F44B2" w:rsidRPr="00C308EE" w14:paraId="27BF677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BFAB526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C04377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8CFAC3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20E7C5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0C5F97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5FF2EF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9BA363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56B778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4F17854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EA2138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AD3A97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518ED1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84D0B7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EBD81D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72BC68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4EC84DAF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26D4DA52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774ECCDF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755920DE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6A5FB0F8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7A54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66965EB0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0CBB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31BB7069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E4A33"/>
    <w:rsid w:val="001B76BC"/>
    <w:rsid w:val="00285B78"/>
    <w:rsid w:val="002A4E8D"/>
    <w:rsid w:val="002F44B2"/>
    <w:rsid w:val="0042273A"/>
    <w:rsid w:val="00527FDE"/>
    <w:rsid w:val="005570FB"/>
    <w:rsid w:val="006B3218"/>
    <w:rsid w:val="006D1290"/>
    <w:rsid w:val="00761859"/>
    <w:rsid w:val="007E21EA"/>
    <w:rsid w:val="00853B23"/>
    <w:rsid w:val="008B6AC7"/>
    <w:rsid w:val="00A52CCB"/>
    <w:rsid w:val="00B702CE"/>
    <w:rsid w:val="00BA635F"/>
    <w:rsid w:val="00C10500"/>
    <w:rsid w:val="00C308EE"/>
    <w:rsid w:val="00C430C3"/>
    <w:rsid w:val="00C4525A"/>
    <w:rsid w:val="00D440FC"/>
    <w:rsid w:val="00DA16BE"/>
    <w:rsid w:val="00E66C85"/>
    <w:rsid w:val="00F3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1F93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4</cp:revision>
  <cp:lastPrinted>2025-08-19T11:05:00Z</cp:lastPrinted>
  <dcterms:created xsi:type="dcterms:W3CDTF">2025-09-02T10:03:00Z</dcterms:created>
  <dcterms:modified xsi:type="dcterms:W3CDTF">2025-09-13T07:39:00Z</dcterms:modified>
</cp:coreProperties>
</file>